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8C" w:rsidRDefault="0006549F" w:rsidP="0006549F">
      <w:pPr>
        <w:jc w:val="center"/>
        <w:rPr>
          <w:rFonts w:ascii="Arial" w:hAnsi="Arial" w:cs="Arial"/>
          <w:sz w:val="32"/>
          <w:szCs w:val="32"/>
        </w:rPr>
      </w:pPr>
      <w:r w:rsidRPr="0006549F">
        <w:rPr>
          <w:rFonts w:ascii="Arial" w:hAnsi="Arial" w:cs="Arial"/>
          <w:sz w:val="32"/>
          <w:szCs w:val="32"/>
        </w:rPr>
        <w:t>FORMULARZ KONSULTACJI</w:t>
      </w:r>
    </w:p>
    <w:p w:rsidR="0006549F" w:rsidRDefault="00B15460" w:rsidP="00065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projektu </w:t>
      </w:r>
      <w:r w:rsidR="0006549F" w:rsidRPr="0006549F">
        <w:rPr>
          <w:rFonts w:ascii="Arial" w:hAnsi="Arial" w:cs="Arial"/>
        </w:rPr>
        <w:t>Roczn</w:t>
      </w:r>
      <w:r>
        <w:rPr>
          <w:rFonts w:ascii="Arial" w:hAnsi="Arial" w:cs="Arial"/>
        </w:rPr>
        <w:t>ego</w:t>
      </w:r>
      <w:r w:rsidR="0006549F" w:rsidRPr="0006549F">
        <w:rPr>
          <w:rFonts w:ascii="Arial" w:hAnsi="Arial" w:cs="Arial"/>
        </w:rPr>
        <w:t xml:space="preserve"> Programu Współpracy Gminy Starcza</w:t>
      </w:r>
      <w:r w:rsidR="0006549F">
        <w:rPr>
          <w:rFonts w:ascii="Arial" w:hAnsi="Arial" w:cs="Arial"/>
        </w:rPr>
        <w:t xml:space="preserve"> </w:t>
      </w:r>
      <w:r w:rsidR="0006549F" w:rsidRPr="0006549F">
        <w:rPr>
          <w:rFonts w:ascii="Arial" w:hAnsi="Arial" w:cs="Arial"/>
        </w:rPr>
        <w:t>z organizacjami pozarządowymi działalności pożytku publicznego na 20</w:t>
      </w:r>
      <w:r w:rsidR="00A175AC">
        <w:rPr>
          <w:rFonts w:ascii="Arial" w:hAnsi="Arial" w:cs="Arial"/>
        </w:rPr>
        <w:t>20</w:t>
      </w:r>
      <w:r w:rsidR="0006549F" w:rsidRPr="0006549F">
        <w:rPr>
          <w:rFonts w:ascii="Arial" w:hAnsi="Arial" w:cs="Arial"/>
        </w:rPr>
        <w:t xml:space="preserve"> rok.</w:t>
      </w:r>
    </w:p>
    <w:p w:rsidR="0006549F" w:rsidRDefault="0006549F" w:rsidP="0006549F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2644"/>
        <w:gridCol w:w="2835"/>
        <w:gridCol w:w="3150"/>
      </w:tblGrid>
      <w:tr w:rsidR="0006549F" w:rsidTr="0006549F">
        <w:tc>
          <w:tcPr>
            <w:tcW w:w="583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644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Aktualny zapis programu</w:t>
            </w:r>
          </w:p>
        </w:tc>
        <w:tc>
          <w:tcPr>
            <w:tcW w:w="2835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Proponowany zapis</w:t>
            </w:r>
          </w:p>
        </w:tc>
        <w:tc>
          <w:tcPr>
            <w:tcW w:w="3150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</w:t>
            </w:r>
          </w:p>
        </w:tc>
      </w:tr>
      <w:tr w:rsidR="0006549F" w:rsidTr="0006549F">
        <w:tc>
          <w:tcPr>
            <w:tcW w:w="583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583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583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583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583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  <w:p w:rsidR="0006549F" w:rsidRDefault="0006549F" w:rsidP="000654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49F" w:rsidRDefault="0006549F" w:rsidP="0006549F">
      <w:pPr>
        <w:jc w:val="center"/>
        <w:rPr>
          <w:rFonts w:ascii="Arial" w:hAnsi="Arial" w:cs="Arial"/>
        </w:rPr>
      </w:pPr>
    </w:p>
    <w:p w:rsidR="0006549F" w:rsidRPr="00F06724" w:rsidRDefault="0006549F" w:rsidP="0006549F">
      <w:pPr>
        <w:jc w:val="both"/>
        <w:rPr>
          <w:rFonts w:ascii="Arial" w:hAnsi="Arial" w:cs="Arial"/>
          <w:b/>
          <w:i/>
        </w:rPr>
      </w:pPr>
      <w:r w:rsidRPr="00F06724">
        <w:rPr>
          <w:rFonts w:ascii="Arial" w:hAnsi="Arial" w:cs="Arial"/>
          <w:b/>
          <w:i/>
        </w:rPr>
        <w:t>Dane uczestnika konsultacji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6549F" w:rsidTr="0006549F"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</w:t>
            </w:r>
          </w:p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organizacji</w:t>
            </w:r>
          </w:p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telefonu/adres e-mail</w:t>
            </w:r>
          </w:p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4606" w:type="dxa"/>
          </w:tcPr>
          <w:p w:rsidR="0006549F" w:rsidRDefault="0006549F" w:rsidP="0006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osoby upoważnionej                  do reprezentacji organizacji         </w:t>
            </w:r>
          </w:p>
        </w:tc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</w:tc>
      </w:tr>
      <w:tr w:rsidR="0006549F" w:rsidTr="0006549F">
        <w:tc>
          <w:tcPr>
            <w:tcW w:w="4606" w:type="dxa"/>
          </w:tcPr>
          <w:p w:rsidR="0006549F" w:rsidRDefault="0006549F" w:rsidP="0006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Podopis osoby upoważnionej                              do reprezentacji organizacji</w:t>
            </w:r>
          </w:p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549F" w:rsidRDefault="0006549F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  <w:p w:rsidR="00F06724" w:rsidRDefault="00F06724" w:rsidP="0006549F">
            <w:pPr>
              <w:jc w:val="both"/>
              <w:rPr>
                <w:rFonts w:ascii="Arial" w:hAnsi="Arial" w:cs="Arial"/>
              </w:rPr>
            </w:pPr>
          </w:p>
        </w:tc>
      </w:tr>
    </w:tbl>
    <w:p w:rsidR="0006549F" w:rsidRDefault="0006549F" w:rsidP="0006549F">
      <w:pPr>
        <w:jc w:val="both"/>
        <w:rPr>
          <w:rFonts w:ascii="Arial" w:hAnsi="Arial" w:cs="Arial"/>
        </w:rPr>
      </w:pPr>
    </w:p>
    <w:p w:rsidR="00F06724" w:rsidRDefault="0006549F" w:rsidP="00F06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należy przesłać w nieprzekraczalny</w:t>
      </w:r>
      <w:r w:rsidR="001D09D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terminie (decyduje data wpływu do Urzędu Gminy) </w:t>
      </w:r>
      <w:r w:rsidR="00F06724">
        <w:rPr>
          <w:rFonts w:ascii="Arial" w:hAnsi="Arial" w:cs="Arial"/>
        </w:rPr>
        <w:t>pocztą, faksem lub e-mailem z dopiskiem „KONSULTACJE PROGRAMU WSPÓŁPRACY” na adres:</w:t>
      </w:r>
    </w:p>
    <w:p w:rsidR="00F06724" w:rsidRDefault="00F06724" w:rsidP="00F06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Urząd Gminy w Starczy</w:t>
      </w:r>
    </w:p>
    <w:p w:rsidR="00F06724" w:rsidRDefault="00F06724" w:rsidP="00F06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ul. Gminna 4, 42-261 Starcza </w:t>
      </w:r>
    </w:p>
    <w:p w:rsidR="00F06724" w:rsidRPr="008A260E" w:rsidRDefault="00F06724" w:rsidP="00F0672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8A260E">
        <w:rPr>
          <w:rFonts w:ascii="Arial" w:hAnsi="Arial" w:cs="Arial"/>
          <w:lang w:val="en-US"/>
        </w:rPr>
        <w:t>fax: 34/314-03-34</w:t>
      </w:r>
    </w:p>
    <w:p w:rsidR="00F06724" w:rsidRPr="008A260E" w:rsidRDefault="00F06724" w:rsidP="00F0672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A260E">
        <w:rPr>
          <w:rFonts w:ascii="Arial" w:hAnsi="Arial" w:cs="Arial"/>
          <w:lang w:val="en-US"/>
        </w:rPr>
        <w:tab/>
        <w:t xml:space="preserve">e-mail: </w:t>
      </w:r>
      <w:hyperlink r:id="rId4" w:history="1">
        <w:r w:rsidR="00A175AC" w:rsidRPr="007E0D6B">
          <w:rPr>
            <w:rStyle w:val="Hipercze"/>
            <w:rFonts w:ascii="Arial" w:hAnsi="Arial" w:cs="Arial"/>
            <w:lang w:val="en-US"/>
          </w:rPr>
          <w:t>ug.starcza@wp.pl</w:t>
        </w:r>
      </w:hyperlink>
    </w:p>
    <w:p w:rsidR="00F06724" w:rsidRPr="0006549F" w:rsidRDefault="00F06724" w:rsidP="00065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złożyć osobiście w Urzędzie Gminy, pokój nr 7. </w:t>
      </w:r>
    </w:p>
    <w:sectPr w:rsidR="00F06724" w:rsidRPr="0006549F" w:rsidSect="004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549F"/>
    <w:rsid w:val="00050A47"/>
    <w:rsid w:val="0006549F"/>
    <w:rsid w:val="001D09D5"/>
    <w:rsid w:val="0031507D"/>
    <w:rsid w:val="0036736C"/>
    <w:rsid w:val="00494D8C"/>
    <w:rsid w:val="00887DE5"/>
    <w:rsid w:val="008A260E"/>
    <w:rsid w:val="00A175AC"/>
    <w:rsid w:val="00B15460"/>
    <w:rsid w:val="00C7363C"/>
    <w:rsid w:val="00F0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6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.starc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Olga Sławińska</cp:lastModifiedBy>
  <cp:revision>6</cp:revision>
  <dcterms:created xsi:type="dcterms:W3CDTF">2017-10-10T11:15:00Z</dcterms:created>
  <dcterms:modified xsi:type="dcterms:W3CDTF">2019-10-17T05:52:00Z</dcterms:modified>
</cp:coreProperties>
</file>